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42" w:rsidRPr="00746D89" w:rsidRDefault="00901442" w:rsidP="00746D8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  <w:r w:rsidRPr="00746D89">
        <w:rPr>
          <w:rStyle w:val="a4"/>
          <w:color w:val="111111"/>
          <w:sz w:val="36"/>
          <w:szCs w:val="36"/>
          <w:bdr w:val="none" w:sz="0" w:space="0" w:color="auto" w:frame="1"/>
        </w:rPr>
        <w:t>Конспект</w:t>
      </w:r>
    </w:p>
    <w:p w:rsidR="00901442" w:rsidRPr="00746D89" w:rsidRDefault="00901442" w:rsidP="00746D8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  <w:r w:rsidRPr="00746D89">
        <w:rPr>
          <w:rStyle w:val="a4"/>
          <w:color w:val="111111"/>
          <w:sz w:val="36"/>
          <w:szCs w:val="36"/>
          <w:bdr w:val="none" w:sz="0" w:space="0" w:color="auto" w:frame="1"/>
        </w:rPr>
        <w:t>подгруппового логопедического занятия в старшей группе</w:t>
      </w:r>
    </w:p>
    <w:p w:rsidR="00901442" w:rsidRPr="00746D89" w:rsidRDefault="00901442" w:rsidP="00746D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746D89">
        <w:rPr>
          <w:color w:val="111111"/>
          <w:sz w:val="36"/>
          <w:szCs w:val="36"/>
        </w:rPr>
        <w:t>по </w:t>
      </w:r>
      <w:r w:rsidRPr="00746D89">
        <w:rPr>
          <w:rStyle w:val="a4"/>
          <w:color w:val="111111"/>
          <w:sz w:val="36"/>
          <w:szCs w:val="36"/>
          <w:bdr w:val="none" w:sz="0" w:space="0" w:color="auto" w:frame="1"/>
        </w:rPr>
        <w:t>теме </w:t>
      </w:r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746D89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Профессии</w:t>
      </w:r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>. </w:t>
      </w:r>
      <w:r w:rsidRPr="00746D89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Почтальон</w:t>
      </w:r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901442" w:rsidRPr="00746D89" w:rsidRDefault="00901442" w:rsidP="00746D8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6"/>
          <w:szCs w:val="36"/>
          <w:bdr w:val="none" w:sz="0" w:space="0" w:color="auto" w:frame="1"/>
        </w:rPr>
      </w:pPr>
      <w:proofErr w:type="spellStart"/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>учитель-логопед</w:t>
      </w:r>
      <w:proofErr w:type="gramStart"/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>:В</w:t>
      </w:r>
      <w:proofErr w:type="gramEnd"/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>инникова</w:t>
      </w:r>
      <w:proofErr w:type="spellEnd"/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 xml:space="preserve"> Г.А.</w:t>
      </w:r>
    </w:p>
    <w:p w:rsidR="00901442" w:rsidRPr="00746D89" w:rsidRDefault="00901442" w:rsidP="00746D8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>январь 2023г</w:t>
      </w:r>
    </w:p>
    <w:p w:rsidR="00901442" w:rsidRPr="00746D89" w:rsidRDefault="00901442" w:rsidP="00746D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C5022D" w:rsidRPr="00746D89" w:rsidRDefault="00901442" w:rsidP="00746D89">
      <w:pPr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46D89"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Цель:</w:t>
      </w:r>
      <w:r w:rsidRPr="00746D89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Закрепить знания по теме "Почта"</w:t>
      </w:r>
    </w:p>
    <w:p w:rsidR="00901442" w:rsidRPr="00746D89" w:rsidRDefault="00901442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Коррекционно-образовательные цели.</w:t>
      </w:r>
    </w:p>
    <w:p w:rsidR="00901442" w:rsidRPr="00746D89" w:rsidRDefault="00901442" w:rsidP="00746D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Закрепление в речи существительного с обобщающим значением </w:t>
      </w:r>
      <w:r w:rsidRPr="00746D89">
        <w:rPr>
          <w:rStyle w:val="a4"/>
          <w:color w:val="111111"/>
          <w:sz w:val="36"/>
          <w:szCs w:val="36"/>
          <w:bdr w:val="none" w:sz="0" w:space="0" w:color="auto" w:frame="1"/>
        </w:rPr>
        <w:t>профессии</w:t>
      </w:r>
      <w:r w:rsidRPr="00746D89">
        <w:rPr>
          <w:color w:val="111111"/>
          <w:sz w:val="36"/>
          <w:szCs w:val="36"/>
        </w:rPr>
        <w:t xml:space="preserve">. </w:t>
      </w:r>
    </w:p>
    <w:p w:rsidR="00901442" w:rsidRPr="00746D89" w:rsidRDefault="00901442" w:rsidP="00746D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rPr>
          <w:color w:val="111111"/>
          <w:sz w:val="36"/>
          <w:szCs w:val="36"/>
        </w:rPr>
      </w:pPr>
      <w:proofErr w:type="gramStart"/>
      <w:r w:rsidRPr="00746D89">
        <w:rPr>
          <w:color w:val="111111"/>
          <w:sz w:val="36"/>
          <w:szCs w:val="36"/>
        </w:rPr>
        <w:t>Уточнение и расширение словаря по </w:t>
      </w:r>
      <w:r w:rsidRPr="00746D89">
        <w:rPr>
          <w:rStyle w:val="a4"/>
          <w:color w:val="111111"/>
          <w:sz w:val="36"/>
          <w:szCs w:val="36"/>
          <w:bdr w:val="none" w:sz="0" w:space="0" w:color="auto" w:frame="1"/>
        </w:rPr>
        <w:t>теме </w:t>
      </w:r>
      <w:r w:rsidRPr="00746D89">
        <w:rPr>
          <w:color w:val="111111"/>
          <w:sz w:val="36"/>
          <w:szCs w:val="36"/>
        </w:rPr>
        <w:t>(работать, разносить, получать, опускать, </w:t>
      </w:r>
      <w:r w:rsidRPr="00746D89">
        <w:rPr>
          <w:rStyle w:val="a4"/>
          <w:color w:val="111111"/>
          <w:sz w:val="36"/>
          <w:szCs w:val="36"/>
          <w:bdr w:val="none" w:sz="0" w:space="0" w:color="auto" w:frame="1"/>
        </w:rPr>
        <w:t>почтальон</w:t>
      </w:r>
      <w:r w:rsidRPr="00746D89">
        <w:rPr>
          <w:color w:val="111111"/>
          <w:sz w:val="36"/>
          <w:szCs w:val="36"/>
        </w:rPr>
        <w:t>, </w:t>
      </w:r>
      <w:r w:rsidRPr="00746D89">
        <w:rPr>
          <w:rStyle w:val="a4"/>
          <w:color w:val="111111"/>
          <w:sz w:val="36"/>
          <w:szCs w:val="36"/>
          <w:bdr w:val="none" w:sz="0" w:space="0" w:color="auto" w:frame="1"/>
        </w:rPr>
        <w:t>почта</w:t>
      </w:r>
      <w:r w:rsidRPr="00746D89">
        <w:rPr>
          <w:color w:val="111111"/>
          <w:sz w:val="36"/>
          <w:szCs w:val="36"/>
        </w:rPr>
        <w:t>, посылка, письмо, газета, журнал).</w:t>
      </w:r>
      <w:proofErr w:type="gramEnd"/>
    </w:p>
    <w:p w:rsidR="00901442" w:rsidRPr="00746D89" w:rsidRDefault="00901442" w:rsidP="00746D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Совершенствование грамматического строя речи </w:t>
      </w:r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>(образование формы имен существительных в дательном падеже)</w:t>
      </w:r>
      <w:r w:rsidRPr="00746D89">
        <w:rPr>
          <w:color w:val="111111"/>
          <w:sz w:val="36"/>
          <w:szCs w:val="36"/>
        </w:rPr>
        <w:t>.</w:t>
      </w:r>
    </w:p>
    <w:p w:rsidR="00901442" w:rsidRPr="00746D89" w:rsidRDefault="00901442" w:rsidP="00746D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Закрепление в речи простых </w:t>
      </w:r>
      <w:r w:rsidRPr="00746D89">
        <w:rPr>
          <w:rStyle w:val="a4"/>
          <w:color w:val="111111"/>
          <w:sz w:val="36"/>
          <w:szCs w:val="36"/>
          <w:bdr w:val="none" w:sz="0" w:space="0" w:color="auto" w:frame="1"/>
        </w:rPr>
        <w:t>предлогов </w:t>
      </w:r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proofErr w:type="gramStart"/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>на</w:t>
      </w:r>
      <w:proofErr w:type="gramEnd"/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 xml:space="preserve"> - с»</w:t>
      </w:r>
      <w:r w:rsidRPr="00746D89">
        <w:rPr>
          <w:color w:val="111111"/>
          <w:sz w:val="36"/>
          <w:szCs w:val="36"/>
        </w:rPr>
        <w:t>, </w:t>
      </w:r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>«в - из»</w:t>
      </w:r>
      <w:r w:rsidRPr="00746D89">
        <w:rPr>
          <w:color w:val="111111"/>
          <w:sz w:val="36"/>
          <w:szCs w:val="36"/>
        </w:rPr>
        <w:t>.</w:t>
      </w:r>
    </w:p>
    <w:p w:rsidR="00901442" w:rsidRPr="00746D89" w:rsidRDefault="00901442" w:rsidP="00746D89">
      <w:pPr>
        <w:pStyle w:val="a5"/>
        <w:numPr>
          <w:ilvl w:val="0"/>
          <w:numId w:val="1"/>
        </w:numPr>
        <w:ind w:firstLine="0"/>
        <w:rPr>
          <w:rFonts w:ascii="Times New Roman" w:hAnsi="Times New Roman" w:cs="Times New Roman"/>
          <w:sz w:val="36"/>
          <w:szCs w:val="36"/>
        </w:rPr>
      </w:pPr>
      <w:r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Совершенствовать коммуникативную готовность к обучению.</w:t>
      </w:r>
      <w:r w:rsidRPr="00746D8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• Развивать умение внимательно слушать воспитателя и товарищей.</w:t>
      </w:r>
      <w:r w:rsidRPr="00746D8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• Развивать умение подчинять свои действия инструкциям.</w:t>
      </w:r>
    </w:p>
    <w:p w:rsidR="00901442" w:rsidRPr="00746D89" w:rsidRDefault="00901442" w:rsidP="00746D89">
      <w:pPr>
        <w:pStyle w:val="a5"/>
        <w:ind w:left="108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901442" w:rsidRPr="00746D89" w:rsidRDefault="00901442" w:rsidP="00746D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36"/>
          <w:szCs w:val="36"/>
        </w:rPr>
      </w:pPr>
      <w:r w:rsidRPr="00746D89">
        <w:rPr>
          <w:color w:val="000000"/>
          <w:sz w:val="36"/>
          <w:szCs w:val="36"/>
          <w:shd w:val="clear" w:color="auto" w:fill="FFFFFF"/>
        </w:rPr>
        <w:t>Ход занятия: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1. Организационный момент.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- Ребята</w:t>
      </w:r>
      <w:proofErr w:type="gramStart"/>
      <w:r w:rsidRPr="00746D89">
        <w:rPr>
          <w:color w:val="000000"/>
          <w:sz w:val="36"/>
          <w:szCs w:val="36"/>
          <w:shd w:val="clear" w:color="auto" w:fill="FFFFFF"/>
        </w:rPr>
        <w:t xml:space="preserve"> ,</w:t>
      </w:r>
      <w:proofErr w:type="gramEnd"/>
      <w:r w:rsidRPr="00746D89">
        <w:rPr>
          <w:color w:val="000000"/>
          <w:sz w:val="36"/>
          <w:szCs w:val="36"/>
          <w:shd w:val="clear" w:color="auto" w:fill="FFFFFF"/>
        </w:rPr>
        <w:t xml:space="preserve"> сегодня утром нам принесли посылку. А чтобы </w:t>
      </w:r>
      <w:r w:rsidRPr="00746D89">
        <w:rPr>
          <w:color w:val="000000"/>
          <w:sz w:val="36"/>
          <w:szCs w:val="36"/>
          <w:shd w:val="clear" w:color="auto" w:fill="FFFFFF"/>
        </w:rPr>
        <w:lastRenderedPageBreak/>
        <w:t>узнать, кто ее принес, надо отгадать загадку: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222222"/>
          <w:sz w:val="36"/>
          <w:szCs w:val="36"/>
        </w:rPr>
        <w:t>По квартирам и домам</w:t>
      </w:r>
    </w:p>
    <w:p w:rsidR="00901442" w:rsidRPr="00746D89" w:rsidRDefault="00901442" w:rsidP="00746D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36"/>
          <w:szCs w:val="36"/>
        </w:rPr>
      </w:pPr>
      <w:r w:rsidRPr="00746D89">
        <w:rPr>
          <w:color w:val="222222"/>
          <w:sz w:val="36"/>
          <w:szCs w:val="36"/>
        </w:rPr>
        <w:t>Много писем, телеграмм</w:t>
      </w:r>
    </w:p>
    <w:p w:rsidR="00901442" w:rsidRPr="00746D89" w:rsidRDefault="00901442" w:rsidP="00746D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36"/>
          <w:szCs w:val="36"/>
        </w:rPr>
      </w:pPr>
      <w:r w:rsidRPr="00746D89">
        <w:rPr>
          <w:color w:val="222222"/>
          <w:sz w:val="36"/>
          <w:szCs w:val="36"/>
        </w:rPr>
        <w:t>Он приносит адресатам.</w:t>
      </w:r>
    </w:p>
    <w:p w:rsidR="00901442" w:rsidRPr="00746D89" w:rsidRDefault="00901442" w:rsidP="00746D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36"/>
          <w:szCs w:val="36"/>
        </w:rPr>
      </w:pPr>
      <w:r w:rsidRPr="00746D89">
        <w:rPr>
          <w:color w:val="222222"/>
          <w:sz w:val="36"/>
          <w:szCs w:val="36"/>
          <w:shd w:val="clear" w:color="auto" w:fill="FFFFFF"/>
        </w:rPr>
        <w:t>Как зовут его, ребята?</w:t>
      </w:r>
    </w:p>
    <w:p w:rsidR="00901442" w:rsidRPr="00746D89" w:rsidRDefault="00901442" w:rsidP="00746D89">
      <w:pPr>
        <w:pStyle w:val="a5"/>
        <w:ind w:left="108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(Почтальон)</w:t>
      </w:r>
    </w:p>
    <w:p w:rsidR="00901442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2.</w:t>
      </w:r>
      <w:r w:rsidR="00901442" w:rsidRPr="00746D89">
        <w:rPr>
          <w:color w:val="111111"/>
          <w:sz w:val="36"/>
          <w:szCs w:val="36"/>
        </w:rPr>
        <w:t>Посмотрите каждый на свой стол. Что на нем лежит?</w:t>
      </w:r>
    </w:p>
    <w:p w:rsidR="00901442" w:rsidRPr="00746D89" w:rsidRDefault="00901442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1-й ребенок. У меня письмо.</w:t>
      </w:r>
    </w:p>
    <w:p w:rsidR="00901442" w:rsidRPr="00746D89" w:rsidRDefault="00901442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2-й ребенок. А у меня журнал.</w:t>
      </w:r>
    </w:p>
    <w:p w:rsidR="00901442" w:rsidRPr="00746D89" w:rsidRDefault="00901442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3-й ребенок. У меня газета.</w:t>
      </w:r>
    </w:p>
    <w:p w:rsidR="00901442" w:rsidRPr="00746D89" w:rsidRDefault="00901442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4-й ребенок. А это бандероль.</w:t>
      </w:r>
    </w:p>
    <w:p w:rsidR="00901442" w:rsidRPr="00746D89" w:rsidRDefault="00746D89" w:rsidP="00746D89">
      <w:pPr>
        <w:pStyle w:val="a5"/>
        <w:ind w:left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3.</w:t>
      </w:r>
      <w:r w:rsidR="00901442"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Сейчас я вам предлагаю послушать рассказ о том, как появилась почта.</w:t>
      </w:r>
      <w:r w:rsidR="00901442" w:rsidRPr="00746D89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01442"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«Почта занимается пересылкой почтовых отправлений-писем, газет, журналов, денежных переводов, бандеролей, посылок. Вся пересылка происходит при помощи транспорта. Необходимость разговаривать друг с другом появилась у людей в древности. Но как поговоришь, если нужный тебе человек находится далеко? После того, как люди научились читать и писать, эта проблема исчезла. Появилась почтовая связь. Сначала почту перевозили на лошадях, затем стали перевозить по железной дороге. Письма отправляли даже с голубями, привязав письмо к лапке птицы. Позже количество почты увеличилось, и ее стали перевозить самолетом. В наше время, когда у каждого дома есть компьютер, письма и послания можно переслать с помощью электронной почты.</w:t>
      </w:r>
      <w:r w:rsidR="00901442" w:rsidRPr="00746D89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01442"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 А сейчас ответьте, как можно доставить письмо?</w:t>
      </w:r>
      <w:proofErr w:type="gramStart"/>
      <w:r w:rsidR="00901442" w:rsidRPr="00746D89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01442"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-</w:t>
      </w:r>
      <w:proofErr w:type="gramEnd"/>
      <w:r w:rsidR="00901442"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Чтобы отправить письмо по железной дороге, нужен…? (почтовый вагон)</w:t>
      </w:r>
      <w:r w:rsidR="00901442" w:rsidRPr="00746D89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01442"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-Чтобы отправить письмо авиапочтой, нужен…? (самолет)</w:t>
      </w:r>
      <w:r w:rsidR="00901442" w:rsidRPr="00746D89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01442"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-Чтобы отправит письмо голубиной почтой, нужен…? (голубь)</w:t>
      </w:r>
      <w:r w:rsidR="00901442" w:rsidRPr="00746D89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01442"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-Чтобы отправить письмо электронной почтой, нужен…? (компьютер)</w:t>
      </w:r>
      <w:r w:rsidR="00901442" w:rsidRPr="00746D89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01442"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-Чтобы отправить письмо на Север, нужны…? (вертолет, собачья упряжка)</w:t>
      </w:r>
      <w:r w:rsidR="00901442" w:rsidRPr="00746D89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01442"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Ребята,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подумайте, и скажите какой почты</w:t>
      </w:r>
      <w:r w:rsidR="00901442"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сейчас нет? (голубиной)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4. Развитие речевого дыхания.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Чтобы мы правильно и красиво говорили, давайте сначала сделаем дыхательную и артикуляционную гимнастику.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Вдох через нос, выдох через рот. – 5 раз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Вдох через рот, выдох через нос. – 5 раз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Вдох через нос, выдох через нос. – 5 раз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Вдох через рот, выдох через рот. – 5 раз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proofErr w:type="gramStart"/>
      <w:r w:rsidRPr="00746D89">
        <w:rPr>
          <w:color w:val="111111"/>
          <w:sz w:val="36"/>
          <w:szCs w:val="36"/>
        </w:rPr>
        <w:t>Вдох через нос (задержать дыхание на 5-6 секунд, выдох через рот - 3 раза.</w:t>
      </w:r>
      <w:proofErr w:type="gramEnd"/>
    </w:p>
    <w:p w:rsidR="00746D89" w:rsidRPr="00746D89" w:rsidRDefault="00746D89" w:rsidP="00746D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5. Пальчиковая гимнастика </w:t>
      </w:r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>«Что принес нам </w:t>
      </w:r>
      <w:r w:rsidRPr="00746D89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почтальон</w:t>
      </w:r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>?»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Координация речи с движением.</w:t>
      </w:r>
    </w:p>
    <w:p w:rsidR="00746D89" w:rsidRPr="00746D89" w:rsidRDefault="00746D89" w:rsidP="00746D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Что принес нам </w:t>
      </w:r>
      <w:r w:rsidRPr="00746D89">
        <w:rPr>
          <w:rStyle w:val="a4"/>
          <w:color w:val="111111"/>
          <w:sz w:val="36"/>
          <w:szCs w:val="36"/>
          <w:bdr w:val="none" w:sz="0" w:space="0" w:color="auto" w:frame="1"/>
        </w:rPr>
        <w:t>почтальон</w:t>
      </w:r>
      <w:r w:rsidRPr="00746D89">
        <w:rPr>
          <w:color w:val="111111"/>
          <w:sz w:val="36"/>
          <w:szCs w:val="36"/>
        </w:rPr>
        <w:t>?</w:t>
      </w:r>
    </w:p>
    <w:p w:rsidR="00746D89" w:rsidRPr="00746D89" w:rsidRDefault="00746D89" w:rsidP="00746D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С толстой сумкой ходит он. Пальчиками </w:t>
      </w:r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>«шагают»</w:t>
      </w:r>
      <w:r w:rsidRPr="00746D89">
        <w:rPr>
          <w:color w:val="111111"/>
          <w:sz w:val="36"/>
          <w:szCs w:val="36"/>
        </w:rPr>
        <w:t> по столу.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Перевод, журнал, газету,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lastRenderedPageBreak/>
        <w:t>В бандероли две кассеты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И письмо от тети Вали,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 xml:space="preserve">Чтоб её мы в гости ждали. На каждое название загибают по одному пальчику, начиная </w:t>
      </w:r>
      <w:proofErr w:type="gramStart"/>
      <w:r w:rsidRPr="00746D89">
        <w:rPr>
          <w:color w:val="111111"/>
          <w:sz w:val="36"/>
          <w:szCs w:val="36"/>
        </w:rPr>
        <w:t>с</w:t>
      </w:r>
      <w:proofErr w:type="gramEnd"/>
      <w:r w:rsidRPr="00746D89">
        <w:rPr>
          <w:color w:val="111111"/>
          <w:sz w:val="36"/>
          <w:szCs w:val="36"/>
        </w:rPr>
        <w:t xml:space="preserve"> больших, на обеих руках.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000000"/>
          <w:sz w:val="36"/>
          <w:szCs w:val="36"/>
          <w:shd w:val="clear" w:color="auto" w:fill="FFFFFF"/>
        </w:rPr>
      </w:pPr>
      <w:r w:rsidRPr="00746D89">
        <w:rPr>
          <w:color w:val="000000"/>
          <w:sz w:val="36"/>
          <w:szCs w:val="36"/>
          <w:shd w:val="clear" w:color="auto" w:fill="FFFFFF"/>
        </w:rPr>
        <w:t>6. Отгадывание загадок.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- Я загадаю загадки о предметах, связанных с работой почтальона.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Загадки для предъявления.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Я синего цвета,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Вишу на стене.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И много приветов</w:t>
      </w:r>
      <w:proofErr w:type="gramStart"/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Х</w:t>
      </w:r>
      <w:proofErr w:type="gramEnd"/>
      <w:r w:rsidRPr="00746D89">
        <w:rPr>
          <w:color w:val="000000"/>
          <w:sz w:val="36"/>
          <w:szCs w:val="36"/>
          <w:shd w:val="clear" w:color="auto" w:fill="FFFFFF"/>
        </w:rPr>
        <w:t>ранится во мне.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На стене на видном месте</w:t>
      </w:r>
      <w:proofErr w:type="gramStart"/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С</w:t>
      </w:r>
      <w:proofErr w:type="gramEnd"/>
      <w:r w:rsidRPr="00746D89">
        <w:rPr>
          <w:color w:val="000000"/>
          <w:sz w:val="36"/>
          <w:szCs w:val="36"/>
          <w:shd w:val="clear" w:color="auto" w:fill="FFFFFF"/>
        </w:rPr>
        <w:t>обирает вести вместе,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А потом его жильцы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Полетят во все концы.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Он висит на видном месте,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Круглый год глотает вести. (Почтовый ящик)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Заклеили клеем прочно</w:t>
      </w:r>
      <w:proofErr w:type="gramStart"/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И</w:t>
      </w:r>
      <w:proofErr w:type="gramEnd"/>
      <w:r w:rsidRPr="00746D89">
        <w:rPr>
          <w:color w:val="000000"/>
          <w:sz w:val="36"/>
          <w:szCs w:val="36"/>
          <w:shd w:val="clear" w:color="auto" w:fill="FFFFFF"/>
        </w:rPr>
        <w:t xml:space="preserve"> ко мне прислали срочно.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Я его не пожалею: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Получу, и вмиг расклею. (Конверт)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Лист бумаги по утрам</w:t>
      </w:r>
      <w:proofErr w:type="gramStart"/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Н</w:t>
      </w:r>
      <w:proofErr w:type="gramEnd"/>
      <w:r w:rsidRPr="00746D89">
        <w:rPr>
          <w:color w:val="000000"/>
          <w:sz w:val="36"/>
          <w:szCs w:val="36"/>
          <w:shd w:val="clear" w:color="auto" w:fill="FFFFFF"/>
        </w:rPr>
        <w:t>а квартиру носят нам.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На одном таком листе</w:t>
      </w:r>
      <w:proofErr w:type="gramStart"/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М</w:t>
      </w:r>
      <w:proofErr w:type="gramEnd"/>
      <w:r w:rsidRPr="00746D89">
        <w:rPr>
          <w:color w:val="000000"/>
          <w:sz w:val="36"/>
          <w:szCs w:val="36"/>
          <w:shd w:val="clear" w:color="auto" w:fill="FFFFFF"/>
        </w:rPr>
        <w:t>ного разных новостей. (Газета)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Один раз в месяц по утрам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Его положат в ящик к нам.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lastRenderedPageBreak/>
        <w:t>Толстый, яркий – я так рад,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Смотрю картинки все подряд. (Журнал)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Получите срочно весть: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«Прилетаю ровно шесть».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>Рядом подпись – «мама».</w:t>
      </w:r>
      <w:r w:rsidRPr="00746D89">
        <w:rPr>
          <w:color w:val="000000"/>
          <w:sz w:val="36"/>
          <w:szCs w:val="36"/>
        </w:rPr>
        <w:br/>
      </w:r>
      <w:r w:rsidRPr="00746D89">
        <w:rPr>
          <w:color w:val="000000"/>
          <w:sz w:val="36"/>
          <w:szCs w:val="36"/>
          <w:shd w:val="clear" w:color="auto" w:fill="FFFFFF"/>
        </w:rPr>
        <w:t xml:space="preserve">Это – </w:t>
      </w:r>
      <w:proofErr w:type="gramStart"/>
      <w:r w:rsidRPr="00746D89">
        <w:rPr>
          <w:color w:val="000000"/>
          <w:sz w:val="36"/>
          <w:szCs w:val="36"/>
          <w:shd w:val="clear" w:color="auto" w:fill="FFFFFF"/>
        </w:rPr>
        <w:t>теле</w:t>
      </w:r>
      <w:proofErr w:type="gramEnd"/>
      <w:r w:rsidRPr="00746D89">
        <w:rPr>
          <w:color w:val="000000"/>
          <w:sz w:val="36"/>
          <w:szCs w:val="36"/>
          <w:shd w:val="clear" w:color="auto" w:fill="FFFFFF"/>
        </w:rPr>
        <w:t>…(грамма).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</w:p>
    <w:p w:rsidR="00746D89" w:rsidRPr="00746D89" w:rsidRDefault="00746D89" w:rsidP="00746D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7.Давайте поиграем еще в одну интересную игру. Я буду перечислять названия разных предметов, а вы </w:t>
      </w:r>
      <w:r w:rsidRPr="00746D89">
        <w:rPr>
          <w:rStyle w:val="a4"/>
          <w:color w:val="111111"/>
          <w:sz w:val="36"/>
          <w:szCs w:val="36"/>
          <w:bdr w:val="none" w:sz="0" w:space="0" w:color="auto" w:frame="1"/>
        </w:rPr>
        <w:t>будете</w:t>
      </w:r>
      <w:r w:rsidRPr="00746D89">
        <w:rPr>
          <w:color w:val="111111"/>
          <w:sz w:val="36"/>
          <w:szCs w:val="36"/>
        </w:rPr>
        <w:t> внимательно слушать и хлопать, когда услышите слово, которое не имеет отношения к </w:t>
      </w:r>
      <w:r w:rsidRPr="00746D89">
        <w:rPr>
          <w:rStyle w:val="a4"/>
          <w:color w:val="111111"/>
          <w:sz w:val="36"/>
          <w:szCs w:val="36"/>
          <w:bdr w:val="none" w:sz="0" w:space="0" w:color="auto" w:frame="1"/>
        </w:rPr>
        <w:t>почте и почтальону</w:t>
      </w:r>
      <w:r w:rsidRPr="00746D89">
        <w:rPr>
          <w:color w:val="111111"/>
          <w:sz w:val="36"/>
          <w:szCs w:val="36"/>
        </w:rPr>
        <w:t>. Слушайте внимательно.</w:t>
      </w:r>
    </w:p>
    <w:p w:rsidR="00746D89" w:rsidRPr="00746D89" w:rsidRDefault="00746D89" w:rsidP="00746D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46D89">
        <w:rPr>
          <w:rStyle w:val="a4"/>
          <w:color w:val="111111"/>
          <w:sz w:val="36"/>
          <w:szCs w:val="36"/>
          <w:bdr w:val="none" w:sz="0" w:space="0" w:color="auto" w:frame="1"/>
        </w:rPr>
        <w:t>Почтальон</w:t>
      </w:r>
      <w:r w:rsidRPr="00746D89">
        <w:rPr>
          <w:color w:val="111111"/>
          <w:sz w:val="36"/>
          <w:szCs w:val="36"/>
        </w:rPr>
        <w:t>, </w:t>
      </w:r>
      <w:r w:rsidRPr="00746D89">
        <w:rPr>
          <w:rStyle w:val="a4"/>
          <w:color w:val="111111"/>
          <w:sz w:val="36"/>
          <w:szCs w:val="36"/>
          <w:bdr w:val="none" w:sz="0" w:space="0" w:color="auto" w:frame="1"/>
        </w:rPr>
        <w:t>почта</w:t>
      </w:r>
      <w:r w:rsidRPr="00746D89">
        <w:rPr>
          <w:color w:val="111111"/>
          <w:sz w:val="36"/>
          <w:szCs w:val="36"/>
        </w:rPr>
        <w:t>, котлета, газета.</w:t>
      </w:r>
    </w:p>
    <w:p w:rsidR="00746D89" w:rsidRPr="00746D89" w:rsidRDefault="00746D89" w:rsidP="00746D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Молодцы! Вы хлопнули, услышав слово </w:t>
      </w:r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>«котлета»</w:t>
      </w:r>
      <w:r w:rsidRPr="00746D89">
        <w:rPr>
          <w:color w:val="111111"/>
          <w:sz w:val="36"/>
          <w:szCs w:val="36"/>
        </w:rPr>
        <w:t>. Слушайте внимательно. Журнал, письмо, подушка, марка.</w:t>
      </w:r>
    </w:p>
    <w:p w:rsidR="00746D89" w:rsidRPr="00746D89" w:rsidRDefault="00746D89" w:rsidP="00746D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Вы опять были внимательными и хлопнули, услышав слово </w:t>
      </w:r>
      <w:r w:rsidRPr="00746D89">
        <w:rPr>
          <w:i/>
          <w:iCs/>
          <w:color w:val="111111"/>
          <w:sz w:val="36"/>
          <w:szCs w:val="36"/>
          <w:bdr w:val="none" w:sz="0" w:space="0" w:color="auto" w:frame="1"/>
        </w:rPr>
        <w:t>«подушка»</w:t>
      </w:r>
      <w:r w:rsidRPr="00746D89">
        <w:rPr>
          <w:color w:val="111111"/>
          <w:sz w:val="36"/>
          <w:szCs w:val="36"/>
        </w:rPr>
        <w:t>. Слушайте.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Кастрюля, посылка, телеграмма, бандероль.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И на этот раз вы справились с заданием. Молодцы!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</w:p>
    <w:p w:rsidR="00746D89" w:rsidRPr="00746D89" w:rsidRDefault="00746D89" w:rsidP="00746D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8.Мы сегодня с вами очень много играли, говорили о </w:t>
      </w:r>
      <w:r w:rsidRPr="00746D89">
        <w:rPr>
          <w:rStyle w:val="a4"/>
          <w:color w:val="111111"/>
          <w:sz w:val="36"/>
          <w:szCs w:val="36"/>
          <w:bdr w:val="none" w:sz="0" w:space="0" w:color="auto" w:frame="1"/>
        </w:rPr>
        <w:t>почте</w:t>
      </w:r>
      <w:r w:rsidRPr="00746D89">
        <w:rPr>
          <w:color w:val="111111"/>
          <w:sz w:val="36"/>
          <w:szCs w:val="36"/>
        </w:rPr>
        <w:t>, </w:t>
      </w:r>
      <w:r w:rsidRPr="00746D89">
        <w:rPr>
          <w:rStyle w:val="a4"/>
          <w:color w:val="111111"/>
          <w:sz w:val="36"/>
          <w:szCs w:val="36"/>
          <w:bdr w:val="none" w:sz="0" w:space="0" w:color="auto" w:frame="1"/>
        </w:rPr>
        <w:t>почтальоне</w:t>
      </w:r>
      <w:r w:rsidRPr="00746D89">
        <w:rPr>
          <w:color w:val="111111"/>
          <w:sz w:val="36"/>
          <w:szCs w:val="36"/>
        </w:rPr>
        <w:t>. Давайте теперь составим рассказ о </w:t>
      </w:r>
      <w:r w:rsidRPr="00746D89">
        <w:rPr>
          <w:rStyle w:val="a4"/>
          <w:color w:val="111111"/>
          <w:sz w:val="36"/>
          <w:szCs w:val="36"/>
          <w:bdr w:val="none" w:sz="0" w:space="0" w:color="auto" w:frame="1"/>
        </w:rPr>
        <w:t>почтальоне</w:t>
      </w:r>
      <w:r w:rsidRPr="00746D89">
        <w:rPr>
          <w:color w:val="111111"/>
          <w:sz w:val="36"/>
          <w:szCs w:val="36"/>
        </w:rPr>
        <w:t>.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Кто это?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Где он работает?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Что он делает?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  <w:r w:rsidRPr="00746D89">
        <w:rPr>
          <w:color w:val="111111"/>
          <w:sz w:val="36"/>
          <w:szCs w:val="36"/>
        </w:rPr>
        <w:t>Что он разносит в своей сумке?</w:t>
      </w:r>
    </w:p>
    <w:p w:rsidR="00746D89" w:rsidRPr="00746D89" w:rsidRDefault="00746D89" w:rsidP="00746D89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36"/>
          <w:szCs w:val="36"/>
        </w:rPr>
      </w:pPr>
    </w:p>
    <w:p w:rsidR="00746D89" w:rsidRPr="00746D89" w:rsidRDefault="00746D89" w:rsidP="00746D89">
      <w:pPr>
        <w:pStyle w:val="a5"/>
        <w:ind w:left="0"/>
        <w:rPr>
          <w:rFonts w:ascii="Times New Roman" w:hAnsi="Times New Roman" w:cs="Times New Roman"/>
          <w:sz w:val="36"/>
          <w:szCs w:val="36"/>
        </w:rPr>
      </w:pPr>
      <w:r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9.Итог занятия.</w:t>
      </w:r>
      <w:r w:rsidRPr="00746D8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 Сейчас возьмите смайлик и расскажите о том, почему вы такой выбрали.</w:t>
      </w:r>
      <w:r w:rsidRPr="00746D8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46D8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Дети выбирают смайлик с соответствующей их настроению эмоцией и обосновывают свой выбор.</w:t>
      </w:r>
    </w:p>
    <w:sectPr w:rsidR="00746D89" w:rsidRPr="00746D89" w:rsidSect="00C5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614E6"/>
    <w:multiLevelType w:val="hybridMultilevel"/>
    <w:tmpl w:val="07AA89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01442"/>
    <w:rsid w:val="0069669D"/>
    <w:rsid w:val="00746D89"/>
    <w:rsid w:val="00901442"/>
    <w:rsid w:val="00BF6057"/>
    <w:rsid w:val="00C5022D"/>
    <w:rsid w:val="00C919FA"/>
    <w:rsid w:val="00DD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442"/>
    <w:rPr>
      <w:b/>
      <w:bCs/>
    </w:rPr>
  </w:style>
  <w:style w:type="character" w:customStyle="1" w:styleId="c0">
    <w:name w:val="c0"/>
    <w:basedOn w:val="a0"/>
    <w:rsid w:val="00901442"/>
  </w:style>
  <w:style w:type="character" w:customStyle="1" w:styleId="c4">
    <w:name w:val="c4"/>
    <w:basedOn w:val="a0"/>
    <w:rsid w:val="00901442"/>
  </w:style>
  <w:style w:type="paragraph" w:styleId="a5">
    <w:name w:val="List Paragraph"/>
    <w:basedOn w:val="a"/>
    <w:uiPriority w:val="34"/>
    <w:qFormat/>
    <w:rsid w:val="00901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2023-01-19T16:13:00Z</dcterms:created>
  <dcterms:modified xsi:type="dcterms:W3CDTF">2023-01-19T16:32:00Z</dcterms:modified>
</cp:coreProperties>
</file>